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D38B277" w14:textId="77777777" w:rsidR="00A8308D" w:rsidRDefault="007D30BB" w:rsidP="003A114B">
      <w: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1"/>
        <w:gridCol w:w="7885"/>
      </w:tblGrid>
      <w:tr w:rsidR="00061FB2" w:rsidRPr="00D7203C" w14:paraId="61C9CD62" w14:textId="77777777" w:rsidTr="00DE01CB">
        <w:tc>
          <w:tcPr>
            <w:tcW w:w="1691" w:type="dxa"/>
          </w:tcPr>
          <w:p w14:paraId="3323698E" w14:textId="3617A089" w:rsidR="00061FB2" w:rsidRPr="00D7203C" w:rsidRDefault="00061FB2" w:rsidP="00DE01CB">
            <w:pPr>
              <w:rPr>
                <w:rFonts w:ascii="Times New Roman" w:hAnsi="Times New Roman" w:cs="Times New Roman"/>
                <w:lang w:val="en-GB"/>
              </w:rPr>
            </w:pPr>
            <w:r w:rsidRPr="00D7203C">
              <w:rPr>
                <w:rFonts w:ascii="Times New Roman" w:hAnsi="Times New Roman" w:cs="Times New Roman"/>
                <w:noProof/>
                <w:lang w:eastAsia="en-US"/>
              </w:rPr>
              <w:drawing>
                <wp:inline distT="0" distB="0" distL="0" distR="0" wp14:anchorId="3FDF9C58" wp14:editId="007DBA9B">
                  <wp:extent cx="937080" cy="937080"/>
                  <wp:effectExtent l="0" t="0" r="0" b="0"/>
                  <wp:docPr id="5" name="Picture 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/>
                        </pic:nvPicPr>
                        <pic:blipFill>
                          <a:blip r:embed="rId8"/>
                          <a:stretch/>
                        </pic:blipFill>
                        <pic:spPr>
                          <a:xfrm>
                            <a:off x="0" y="0"/>
                            <a:ext cx="937080" cy="9370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10" w:type="dxa"/>
          </w:tcPr>
          <w:p w14:paraId="70953CD5" w14:textId="77777777" w:rsidR="00061FB2" w:rsidRPr="00D7203C" w:rsidRDefault="00061FB2" w:rsidP="00061FB2">
            <w:pPr>
              <w:rPr>
                <w:rFonts w:ascii="Times New Roman" w:hAnsi="Times New Roman" w:cs="Times New Roman"/>
                <w:b/>
                <w:sz w:val="32"/>
                <w:lang w:val="en-GB"/>
              </w:rPr>
            </w:pPr>
            <w:r>
              <w:rPr>
                <w:rFonts w:ascii="Times New Roman" w:hAnsi="Times New Roman" w:cs="Times New Roman"/>
                <w:b/>
                <w:sz w:val="32"/>
                <w:lang w:val="en-GB"/>
              </w:rPr>
              <w:t xml:space="preserve">        </w:t>
            </w:r>
            <w:r w:rsidRPr="00D7203C">
              <w:rPr>
                <w:rFonts w:ascii="Times New Roman" w:hAnsi="Times New Roman" w:cs="Times New Roman"/>
                <w:b/>
                <w:sz w:val="32"/>
                <w:lang w:val="en-GB"/>
              </w:rPr>
              <w:t>Project Assignment for the Course on</w:t>
            </w:r>
          </w:p>
          <w:p w14:paraId="284BA5D3" w14:textId="77777777" w:rsidR="00061FB2" w:rsidRPr="00D7203C" w:rsidRDefault="00061FB2" w:rsidP="00061FB2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  <w:lang w:val="en-GB"/>
              </w:rPr>
              <w:t xml:space="preserve">          </w:t>
            </w:r>
            <w:r w:rsidRPr="00D7203C">
              <w:rPr>
                <w:rFonts w:ascii="Times New Roman" w:hAnsi="Times New Roman" w:cs="Times New Roman"/>
                <w:b/>
                <w:sz w:val="32"/>
                <w:lang w:val="en-GB"/>
              </w:rPr>
              <w:t>Programming Ubiquitous Things</w:t>
            </w:r>
          </w:p>
          <w:p w14:paraId="79255F99" w14:textId="3B3D0647" w:rsidR="00061FB2" w:rsidRPr="00D7203C" w:rsidRDefault="00061FB2" w:rsidP="00061FB2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  <w:lang w:val="en-GB"/>
              </w:rPr>
              <w:t xml:space="preserve">                             </w:t>
            </w:r>
            <w:r w:rsidR="004D49AA">
              <w:rPr>
                <w:rFonts w:ascii="Times New Roman" w:hAnsi="Times New Roman" w:cs="Times New Roman"/>
                <w:b/>
                <w:sz w:val="32"/>
                <w:lang w:val="en-GB"/>
              </w:rPr>
              <w:t>Spring 202</w:t>
            </w:r>
            <w:r w:rsidR="000724F3">
              <w:rPr>
                <w:rFonts w:ascii="Times New Roman" w:hAnsi="Times New Roman" w:cs="Times New Roman"/>
                <w:b/>
                <w:sz w:val="32"/>
                <w:lang w:val="en-GB"/>
              </w:rPr>
              <w:t>5</w:t>
            </w:r>
          </w:p>
          <w:p w14:paraId="29D16985" w14:textId="77777777" w:rsidR="00061FB2" w:rsidRPr="00D7203C" w:rsidRDefault="00061FB2" w:rsidP="00061FB2">
            <w:pPr>
              <w:rPr>
                <w:rFonts w:ascii="Times New Roman" w:hAnsi="Times New Roman" w:cs="Times New Roman"/>
                <w:b/>
                <w:sz w:val="32"/>
              </w:rPr>
            </w:pPr>
            <w:r>
              <w:rPr>
                <w:rFonts w:ascii="Times New Roman" w:hAnsi="Times New Roman" w:cs="Times New Roman"/>
                <w:b/>
                <w:sz w:val="32"/>
              </w:rPr>
              <w:t xml:space="preserve">                                 </w:t>
            </w:r>
            <w:r w:rsidRPr="00D7203C">
              <w:rPr>
                <w:rFonts w:ascii="Times New Roman" w:hAnsi="Times New Roman" w:cs="Times New Roman"/>
                <w:b/>
                <w:sz w:val="32"/>
              </w:rPr>
              <w:t>IFI/</w:t>
            </w:r>
            <w:proofErr w:type="spellStart"/>
            <w:r w:rsidRPr="00D7203C">
              <w:rPr>
                <w:rFonts w:ascii="Times New Roman" w:hAnsi="Times New Roman" w:cs="Times New Roman"/>
                <w:b/>
                <w:sz w:val="32"/>
              </w:rPr>
              <w:t>UiO</w:t>
            </w:r>
            <w:proofErr w:type="spellEnd"/>
          </w:p>
        </w:tc>
      </w:tr>
      <w:tr w:rsidR="00061FB2" w:rsidRPr="00D7203C" w14:paraId="61F94768" w14:textId="77777777" w:rsidTr="00DE01CB">
        <w:tc>
          <w:tcPr>
            <w:tcW w:w="1691" w:type="dxa"/>
          </w:tcPr>
          <w:p w14:paraId="15D9200A" w14:textId="77777777" w:rsidR="00061FB2" w:rsidRPr="00D87EDC" w:rsidRDefault="00061FB2" w:rsidP="00DE01CB">
            <w:pPr>
              <w:rPr>
                <w:rFonts w:ascii="Times New Roman" w:hAnsi="Times New Roman" w:cs="Times New Roman"/>
                <w:noProof/>
                <w:lang w:eastAsia="nb-NO"/>
              </w:rPr>
            </w:pPr>
          </w:p>
        </w:tc>
        <w:tc>
          <w:tcPr>
            <w:tcW w:w="8110" w:type="dxa"/>
          </w:tcPr>
          <w:p w14:paraId="45AEE7A4" w14:textId="77777777" w:rsidR="00061FB2" w:rsidRPr="00D7203C" w:rsidRDefault="00061FB2" w:rsidP="00061FB2">
            <w:pPr>
              <w:rPr>
                <w:rFonts w:ascii="Times New Roman" w:hAnsi="Times New Roman" w:cs="Times New Roman"/>
                <w:b/>
                <w:sz w:val="32"/>
                <w:lang w:val="en-GB"/>
              </w:rPr>
            </w:pPr>
          </w:p>
        </w:tc>
      </w:tr>
    </w:tbl>
    <w:p w14:paraId="33354FE7" w14:textId="77777777" w:rsidR="00A8308D" w:rsidRPr="00061FB2" w:rsidRDefault="00061FB2" w:rsidP="00061FB2">
      <w:pPr>
        <w:jc w:val="center"/>
        <w:rPr>
          <w:rFonts w:ascii="Times New Roman" w:hAnsi="Times New Roman" w:cs="Times New Roman"/>
          <w:b/>
          <w:sz w:val="32"/>
          <w:lang w:val="en-GB"/>
        </w:rPr>
      </w:pPr>
      <w:bookmarkStart w:id="0" w:name="h.tojq2m9d4v0g"/>
      <w:bookmarkEnd w:id="0"/>
      <w:r w:rsidRPr="00061FB2">
        <w:rPr>
          <w:rFonts w:ascii="Times New Roman" w:hAnsi="Times New Roman" w:cs="Times New Roman"/>
          <w:b/>
          <w:sz w:val="32"/>
          <w:lang w:val="en-GB"/>
        </w:rPr>
        <w:t xml:space="preserve">Template for </w:t>
      </w:r>
      <w:r w:rsidR="00DE046D">
        <w:rPr>
          <w:rFonts w:ascii="Times New Roman" w:hAnsi="Times New Roman" w:cs="Times New Roman"/>
          <w:b/>
          <w:sz w:val="32"/>
          <w:lang w:val="en-GB"/>
        </w:rPr>
        <w:t xml:space="preserve">Group </w:t>
      </w:r>
      <w:r w:rsidR="007D30BB" w:rsidRPr="00061FB2">
        <w:rPr>
          <w:rFonts w:ascii="Times New Roman" w:hAnsi="Times New Roman" w:cs="Times New Roman"/>
          <w:b/>
          <w:sz w:val="32"/>
          <w:lang w:val="en-GB"/>
        </w:rPr>
        <w:t>Project Report</w:t>
      </w:r>
    </w:p>
    <w:p w14:paraId="1F4712B5" w14:textId="09AE74C1" w:rsidR="00061FB2" w:rsidRPr="00061FB2" w:rsidRDefault="00061FB2" w:rsidP="00061FB2">
      <w:pPr>
        <w:jc w:val="center"/>
        <w:rPr>
          <w:rFonts w:ascii="Times New Roman" w:hAnsi="Times New Roman" w:cs="Times New Roman"/>
          <w:b/>
          <w:sz w:val="32"/>
          <w:lang w:val="en-GB"/>
        </w:rPr>
      </w:pPr>
      <w:r w:rsidRPr="00061FB2">
        <w:rPr>
          <w:rFonts w:ascii="Times New Roman" w:hAnsi="Times New Roman" w:cs="Times New Roman"/>
          <w:b/>
          <w:sz w:val="32"/>
          <w:lang w:val="en-GB"/>
        </w:rPr>
        <w:t>(</w:t>
      </w:r>
      <w:r w:rsidR="00E108D0">
        <w:rPr>
          <w:rFonts w:ascii="Times New Roman" w:hAnsi="Times New Roman" w:cs="Times New Roman"/>
          <w:b/>
          <w:sz w:val="32"/>
          <w:lang w:val="en-GB"/>
        </w:rPr>
        <w:t>An</w:t>
      </w:r>
      <w:r w:rsidR="00DE046D">
        <w:rPr>
          <w:rFonts w:ascii="Times New Roman" w:hAnsi="Times New Roman" w:cs="Times New Roman"/>
          <w:b/>
          <w:sz w:val="32"/>
          <w:lang w:val="en-GB"/>
        </w:rPr>
        <w:t xml:space="preserve"> insurance company</w:t>
      </w:r>
      <w:r w:rsidRPr="00061FB2">
        <w:rPr>
          <w:rFonts w:ascii="Times New Roman" w:hAnsi="Times New Roman" w:cs="Times New Roman"/>
          <w:b/>
          <w:sz w:val="32"/>
          <w:lang w:val="en-GB"/>
        </w:rPr>
        <w:t>)</w:t>
      </w:r>
    </w:p>
    <w:p w14:paraId="04A56FAA" w14:textId="77777777" w:rsidR="00CE3F49" w:rsidRDefault="00CE3F49">
      <w:pPr>
        <w:pStyle w:val="LO-normal"/>
        <w:spacing w:before="0" w:line="360" w:lineRule="auto"/>
        <w:rPr>
          <w:rFonts w:ascii="Arial" w:hAnsi="Arial" w:cs="Arial"/>
        </w:rPr>
      </w:pPr>
    </w:p>
    <w:p w14:paraId="59B9924A" w14:textId="77777777" w:rsidR="00CE3F49" w:rsidRDefault="00CE3F49">
      <w:pPr>
        <w:pStyle w:val="LO-normal"/>
        <w:spacing w:before="0" w:line="360" w:lineRule="auto"/>
        <w:rPr>
          <w:rFonts w:ascii="Arial" w:hAnsi="Arial" w:cs="Arial"/>
        </w:rPr>
      </w:pPr>
    </w:p>
    <w:p w14:paraId="3F2E104D" w14:textId="77777777" w:rsidR="00CE3F49" w:rsidRDefault="00CE3F49">
      <w:pPr>
        <w:pStyle w:val="LO-normal"/>
        <w:spacing w:before="0" w:line="360" w:lineRule="auto"/>
        <w:rPr>
          <w:rFonts w:ascii="Arial" w:hAnsi="Arial" w:cs="Arial"/>
        </w:rPr>
      </w:pPr>
    </w:p>
    <w:p w14:paraId="653437A2" w14:textId="77777777" w:rsidR="00CE3F49" w:rsidRDefault="00CE3F49">
      <w:pPr>
        <w:pStyle w:val="LO-normal"/>
        <w:spacing w:before="0" w:line="360" w:lineRule="auto"/>
        <w:rPr>
          <w:rFonts w:ascii="Arial" w:hAnsi="Arial" w:cs="Arial"/>
        </w:rPr>
      </w:pPr>
    </w:p>
    <w:p w14:paraId="1F471DA4" w14:textId="77777777" w:rsidR="00A8308D" w:rsidRDefault="007D30BB" w:rsidP="00E82D04">
      <w:pPr>
        <w:ind w:left="709"/>
      </w:pPr>
      <w:r w:rsidRPr="00AD193B">
        <w:t>Group</w:t>
      </w:r>
      <w:r w:rsidR="007E1739">
        <w:t>: __</w:t>
      </w:r>
    </w:p>
    <w:p w14:paraId="0648E39D" w14:textId="77777777" w:rsidR="00061FB2" w:rsidRDefault="00061FB2" w:rsidP="00E82D04">
      <w:pPr>
        <w:ind w:left="709"/>
      </w:pPr>
    </w:p>
    <w:p w14:paraId="3550B901" w14:textId="77777777" w:rsidR="00061FB2" w:rsidRPr="00AD193B" w:rsidRDefault="00061FB2" w:rsidP="00E82D04">
      <w:pPr>
        <w:ind w:left="709"/>
      </w:pPr>
    </w:p>
    <w:p w14:paraId="74D63354" w14:textId="77777777" w:rsidR="00A8308D" w:rsidRDefault="007D30BB" w:rsidP="00E82D04">
      <w:pPr>
        <w:ind w:left="709"/>
      </w:pPr>
      <w:r w:rsidRPr="00AD193B">
        <w:t>N</w:t>
      </w:r>
      <w:r w:rsidRPr="003A114B">
        <w:t>a</w:t>
      </w:r>
      <w:r w:rsidRPr="00AD193B">
        <w:t>me: __</w:t>
      </w:r>
      <w:r w:rsidR="000B63B8">
        <w:t xml:space="preserve">______________________________________ </w:t>
      </w:r>
      <w:r w:rsidRPr="00AD193B">
        <w:t>E-mail: ____________________</w:t>
      </w:r>
    </w:p>
    <w:p w14:paraId="587C00CB" w14:textId="77777777" w:rsidR="00061FB2" w:rsidRDefault="00061FB2" w:rsidP="00E82D04">
      <w:pPr>
        <w:ind w:left="709"/>
      </w:pPr>
    </w:p>
    <w:p w14:paraId="28375F83" w14:textId="77777777" w:rsidR="00061FB2" w:rsidRPr="00AD193B" w:rsidRDefault="00061FB2" w:rsidP="00E82D04">
      <w:pPr>
        <w:ind w:left="709"/>
      </w:pPr>
    </w:p>
    <w:p w14:paraId="6F57F06A" w14:textId="77777777" w:rsidR="00A8308D" w:rsidRDefault="007D30BB" w:rsidP="00E82D04">
      <w:pPr>
        <w:ind w:left="709"/>
      </w:pPr>
      <w:r w:rsidRPr="00AD193B">
        <w:t>Name: __________</w:t>
      </w:r>
      <w:r w:rsidR="000B63B8">
        <w:t xml:space="preserve">______________________________ </w:t>
      </w:r>
      <w:r w:rsidRPr="00AD193B">
        <w:t>E-mail: ____________________</w:t>
      </w:r>
    </w:p>
    <w:p w14:paraId="1BAF0BD2" w14:textId="77777777" w:rsidR="00D94B5B" w:rsidRPr="00AD193B" w:rsidRDefault="00D94B5B">
      <w:pPr>
        <w:pStyle w:val="LO-normal"/>
        <w:spacing w:before="0" w:line="360" w:lineRule="auto"/>
        <w:rPr>
          <w:rFonts w:ascii="Arial" w:hAnsi="Arial" w:cs="Arial"/>
        </w:rPr>
      </w:pPr>
    </w:p>
    <w:p w14:paraId="25652DC4" w14:textId="77777777" w:rsidR="00A8308D" w:rsidRPr="00AD193B" w:rsidRDefault="00A8308D">
      <w:pPr>
        <w:pStyle w:val="LO-normal"/>
        <w:spacing w:before="0" w:line="360" w:lineRule="auto"/>
        <w:rPr>
          <w:rFonts w:ascii="Arial" w:hAnsi="Arial" w:cs="Arial"/>
          <w:sz w:val="18"/>
        </w:rPr>
      </w:pPr>
    </w:p>
    <w:p w14:paraId="35996DB4" w14:textId="77777777" w:rsidR="00A8308D" w:rsidRPr="00AD193B" w:rsidRDefault="00A8308D">
      <w:pPr>
        <w:pStyle w:val="LO-normal"/>
        <w:spacing w:before="0" w:line="360" w:lineRule="auto"/>
        <w:rPr>
          <w:rFonts w:ascii="Arial" w:hAnsi="Arial" w:cs="Arial"/>
          <w:sz w:val="18"/>
        </w:rPr>
      </w:pPr>
    </w:p>
    <w:p w14:paraId="5A126064" w14:textId="77777777" w:rsidR="00A8308D" w:rsidRPr="00AD193B" w:rsidRDefault="00A8308D">
      <w:pPr>
        <w:pStyle w:val="LO-normal"/>
        <w:spacing w:before="0" w:line="360" w:lineRule="auto"/>
        <w:rPr>
          <w:rFonts w:ascii="Arial" w:hAnsi="Arial" w:cs="Arial"/>
          <w:sz w:val="18"/>
        </w:rPr>
      </w:pPr>
    </w:p>
    <w:p w14:paraId="0E08B98B" w14:textId="77777777" w:rsidR="00A8308D" w:rsidRPr="00AD193B" w:rsidRDefault="00150AE4">
      <w:pPr>
        <w:pStyle w:val="LO-normal"/>
        <w:spacing w:before="0" w:line="360" w:lineRule="auto"/>
        <w:jc w:val="center"/>
        <w:rPr>
          <w:rFonts w:ascii="Arial" w:hAnsi="Arial" w:cs="Arial"/>
          <w:i/>
          <w:sz w:val="18"/>
        </w:rPr>
      </w:pPr>
      <w:r>
        <w:rPr>
          <w:rFonts w:ascii="Arial" w:hAnsi="Arial" w:cs="Arial"/>
          <w:i/>
          <w:sz w:val="18"/>
        </w:rPr>
        <w:t>(PAGE LIMIT: 6</w:t>
      </w:r>
      <w:r w:rsidR="007D30BB" w:rsidRPr="00AD193B">
        <w:rPr>
          <w:rFonts w:ascii="Arial" w:hAnsi="Arial" w:cs="Arial"/>
          <w:i/>
          <w:sz w:val="18"/>
        </w:rPr>
        <w:t xml:space="preserve"> pages – excluding the cover and the wireframe attachment)</w:t>
      </w:r>
    </w:p>
    <w:p w14:paraId="7FC2BB78" w14:textId="77777777" w:rsidR="00A8308D" w:rsidRDefault="00A8308D">
      <w:pPr>
        <w:pStyle w:val="LO-normal"/>
        <w:rPr>
          <w:rFonts w:ascii="DejaVu Sans" w:hAnsi="DejaVu Sans"/>
          <w:sz w:val="18"/>
        </w:rPr>
      </w:pPr>
      <w:bookmarkStart w:id="1" w:name="h.hghv1ol4uoko"/>
      <w:bookmarkEnd w:id="1"/>
    </w:p>
    <w:p w14:paraId="6C9EF0B7" w14:textId="77777777" w:rsidR="00BB5432" w:rsidRDefault="00BB5432" w:rsidP="003A114B">
      <w:pPr>
        <w:rPr>
          <w:rFonts w:cs="FreeSans"/>
          <w:sz w:val="28"/>
        </w:rPr>
      </w:pPr>
      <w:bookmarkStart w:id="2" w:name="h.yk1lsfedaxlv"/>
      <w:bookmarkStart w:id="3" w:name="h.59xwanqypb5m"/>
      <w:bookmarkEnd w:id="2"/>
      <w:bookmarkEnd w:id="3"/>
      <w:r>
        <w:br w:type="page"/>
      </w:r>
    </w:p>
    <w:p w14:paraId="28857BB7" w14:textId="77777777" w:rsidR="00A8308D" w:rsidRPr="0070114E" w:rsidRDefault="007D30BB" w:rsidP="003A114B">
      <w:pPr>
        <w:pStyle w:val="Heading1"/>
      </w:pPr>
      <w:r w:rsidRPr="0070114E">
        <w:lastRenderedPageBreak/>
        <w:t>Achievements</w:t>
      </w:r>
    </w:p>
    <w:p w14:paraId="23E7F03A" w14:textId="77777777" w:rsidR="00A8308D" w:rsidRPr="0025089D" w:rsidRDefault="007D30BB" w:rsidP="0025089D">
      <w:pPr>
        <w:rPr>
          <w:i/>
        </w:rPr>
      </w:pPr>
      <w:r w:rsidRPr="0025089D">
        <w:rPr>
          <w:i/>
        </w:rPr>
        <w:t>Describe which features stated in the project specification were implemented. Fill out the following table. For each feature, indicate its implementation state. If partially implemented, describe what was achieved.</w:t>
      </w:r>
    </w:p>
    <w:p w14:paraId="13F7A542" w14:textId="77777777" w:rsidR="00A8308D" w:rsidRPr="0070114E" w:rsidRDefault="00A8308D">
      <w:pPr>
        <w:pStyle w:val="LO-normal"/>
        <w:rPr>
          <w:rFonts w:ascii="Arial" w:hAnsi="Arial" w:cs="Arial"/>
          <w:i/>
          <w:sz w:val="18"/>
        </w:rPr>
      </w:pPr>
    </w:p>
    <w:tbl>
      <w:tblPr>
        <w:tblW w:w="9464" w:type="dxa"/>
        <w:tblInd w:w="-10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98" w:type="dxa"/>
        </w:tblCellMar>
        <w:tblLook w:val="04A0" w:firstRow="1" w:lastRow="0" w:firstColumn="1" w:lastColumn="0" w:noHBand="0" w:noVBand="1"/>
      </w:tblPr>
      <w:tblGrid>
        <w:gridCol w:w="1172"/>
        <w:gridCol w:w="3228"/>
        <w:gridCol w:w="5064"/>
      </w:tblGrid>
      <w:tr w:rsidR="00A8308D" w:rsidRPr="0070114E" w14:paraId="47D4845B" w14:textId="77777777" w:rsidTr="00290D26">
        <w:tc>
          <w:tcPr>
            <w:tcW w:w="117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1E8B93B2" w14:textId="77777777" w:rsidR="00A8308D" w:rsidRPr="0070114E" w:rsidRDefault="007D30BB">
            <w:pPr>
              <w:pStyle w:val="LO-normal"/>
              <w:spacing w:before="120"/>
              <w:rPr>
                <w:rFonts w:ascii="Arial" w:hAnsi="Arial" w:cs="Arial"/>
                <w:b/>
                <w:sz w:val="18"/>
              </w:rPr>
            </w:pPr>
            <w:r w:rsidRPr="0070114E">
              <w:rPr>
                <w:rFonts w:ascii="Arial" w:hAnsi="Arial" w:cs="Arial"/>
                <w:b/>
                <w:sz w:val="18"/>
              </w:rPr>
              <w:t>Version</w:t>
            </w:r>
          </w:p>
        </w:tc>
        <w:tc>
          <w:tcPr>
            <w:tcW w:w="3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6BADC869" w14:textId="77777777" w:rsidR="00A8308D" w:rsidRPr="0070114E" w:rsidRDefault="007D30BB">
            <w:pPr>
              <w:pStyle w:val="LO-normal"/>
              <w:spacing w:before="120"/>
              <w:rPr>
                <w:rFonts w:ascii="Arial" w:hAnsi="Arial" w:cs="Arial"/>
                <w:b/>
                <w:sz w:val="18"/>
              </w:rPr>
            </w:pPr>
            <w:r w:rsidRPr="0070114E">
              <w:rPr>
                <w:rFonts w:ascii="Arial" w:hAnsi="Arial" w:cs="Arial"/>
                <w:b/>
                <w:sz w:val="18"/>
              </w:rPr>
              <w:t>Feature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04EE5F8E" w14:textId="77777777" w:rsidR="00A8308D" w:rsidRPr="0070114E" w:rsidRDefault="007D30BB">
            <w:pPr>
              <w:pStyle w:val="LO-normal"/>
              <w:spacing w:before="120"/>
              <w:rPr>
                <w:rFonts w:ascii="Arial" w:hAnsi="Arial" w:cs="Arial"/>
                <w:b/>
                <w:sz w:val="18"/>
              </w:rPr>
            </w:pPr>
            <w:r w:rsidRPr="0070114E">
              <w:rPr>
                <w:rFonts w:ascii="Arial" w:hAnsi="Arial" w:cs="Arial"/>
                <w:b/>
                <w:sz w:val="18"/>
              </w:rPr>
              <w:t>Fully/Partially/Not implemented?</w:t>
            </w:r>
          </w:p>
        </w:tc>
      </w:tr>
      <w:tr w:rsidR="00C42564" w:rsidRPr="0070114E" w14:paraId="3A4E54C2" w14:textId="77777777" w:rsidTr="00290D26">
        <w:tc>
          <w:tcPr>
            <w:tcW w:w="1172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3EE6729F" w14:textId="77777777" w:rsidR="00C42564" w:rsidRPr="0070114E" w:rsidRDefault="00C42564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 w:rsidRPr="0070114E">
              <w:rPr>
                <w:rFonts w:ascii="Arial" w:hAnsi="Arial" w:cs="Arial"/>
                <w:sz w:val="18"/>
              </w:rPr>
              <w:t>Baseline</w:t>
            </w:r>
          </w:p>
        </w:tc>
        <w:tc>
          <w:tcPr>
            <w:tcW w:w="3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29C81641" w14:textId="77777777" w:rsidR="00C42564" w:rsidRPr="0070114E" w:rsidRDefault="00C42564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 w:rsidRPr="0070114E">
              <w:rPr>
                <w:rFonts w:ascii="Arial" w:hAnsi="Arial" w:cs="Arial"/>
                <w:sz w:val="18"/>
              </w:rPr>
              <w:t>Login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7C0A82F1" w14:textId="77777777" w:rsidR="00C42564" w:rsidRPr="0070114E" w:rsidRDefault="00C42564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</w:tr>
      <w:tr w:rsidR="00C42564" w:rsidRPr="0070114E" w14:paraId="2A6343C9" w14:textId="77777777" w:rsidTr="00290D26">
        <w:tc>
          <w:tcPr>
            <w:tcW w:w="1172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6A165E08" w14:textId="77777777" w:rsidR="00C42564" w:rsidRPr="0070114E" w:rsidRDefault="00C42564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  <w:tc>
          <w:tcPr>
            <w:tcW w:w="3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772244A6" w14:textId="77777777" w:rsidR="00C42564" w:rsidRPr="0070114E" w:rsidRDefault="00C42564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 w:rsidRPr="00C00310">
              <w:rPr>
                <w:rFonts w:ascii="Arial" w:hAnsi="Arial" w:cs="Arial"/>
                <w:sz w:val="18"/>
              </w:rPr>
              <w:t>Logout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78B09C26" w14:textId="77777777" w:rsidR="00C42564" w:rsidRPr="0070114E" w:rsidRDefault="00C42564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</w:tr>
      <w:tr w:rsidR="00C42564" w:rsidRPr="0070114E" w14:paraId="1AECB963" w14:textId="77777777" w:rsidTr="00290D26">
        <w:tc>
          <w:tcPr>
            <w:tcW w:w="1172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3D2C31BD" w14:textId="77777777" w:rsidR="00C42564" w:rsidRPr="0070114E" w:rsidRDefault="00C42564" w:rsidP="004B74A5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  <w:tc>
          <w:tcPr>
            <w:tcW w:w="3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637CF095" w14:textId="77777777" w:rsidR="00C42564" w:rsidRDefault="00C42564" w:rsidP="004B74A5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Modify the current password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4B266490" w14:textId="77777777" w:rsidR="00C42564" w:rsidRPr="0070114E" w:rsidRDefault="00C42564" w:rsidP="004B74A5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</w:tr>
      <w:tr w:rsidR="00C42564" w:rsidRPr="0070114E" w14:paraId="569A1370" w14:textId="77777777" w:rsidTr="00290D26">
        <w:tc>
          <w:tcPr>
            <w:tcW w:w="1172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0690D2FA" w14:textId="77777777" w:rsidR="00C42564" w:rsidRPr="0070114E" w:rsidRDefault="00C42564" w:rsidP="004B74A5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  <w:tc>
          <w:tcPr>
            <w:tcW w:w="3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7CFA6349" w14:textId="04C1D0C8" w:rsidR="00C42564" w:rsidRPr="0070114E" w:rsidRDefault="00C42564" w:rsidP="004B74A5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Access claims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2CBFD6A4" w14:textId="77777777" w:rsidR="00C42564" w:rsidRPr="0070114E" w:rsidRDefault="00C42564" w:rsidP="004B74A5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</w:tr>
      <w:tr w:rsidR="00C42564" w:rsidRPr="0070114E" w14:paraId="3D7F77D9" w14:textId="77777777" w:rsidTr="00290D26">
        <w:tc>
          <w:tcPr>
            <w:tcW w:w="1172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6FE8A2ED" w14:textId="77777777" w:rsidR="00C42564" w:rsidRPr="0070114E" w:rsidRDefault="00C42564" w:rsidP="004B74A5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  <w:tc>
          <w:tcPr>
            <w:tcW w:w="3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4ABF45DF" w14:textId="506F6630" w:rsidR="00C42564" w:rsidRPr="0070114E" w:rsidRDefault="00C42564" w:rsidP="004B74A5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Insert new claim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26E86BE2" w14:textId="77777777" w:rsidR="00C42564" w:rsidRPr="0070114E" w:rsidRDefault="00C42564" w:rsidP="004B74A5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</w:tr>
      <w:tr w:rsidR="00C42564" w:rsidRPr="0070114E" w14:paraId="5B1C5E51" w14:textId="77777777" w:rsidTr="00290D26">
        <w:tc>
          <w:tcPr>
            <w:tcW w:w="1172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5E2582E4" w14:textId="77777777" w:rsidR="00C42564" w:rsidRPr="0070114E" w:rsidRDefault="00C42564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  <w:tc>
          <w:tcPr>
            <w:tcW w:w="3228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601B5478" w14:textId="1E50EB55" w:rsidR="00C42564" w:rsidRPr="0070114E" w:rsidRDefault="00C42564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Update/replace claim</w:t>
            </w:r>
          </w:p>
        </w:tc>
        <w:tc>
          <w:tcPr>
            <w:tcW w:w="5064" w:type="dxa"/>
            <w:tcBorders>
              <w:top w:val="nil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1384722A" w14:textId="77777777" w:rsidR="00C42564" w:rsidRPr="0070114E" w:rsidRDefault="00C42564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</w:tr>
      <w:tr w:rsidR="00C42564" w:rsidRPr="0070114E" w14:paraId="6CD483E4" w14:textId="32E8AEC0" w:rsidTr="00290D26">
        <w:tc>
          <w:tcPr>
            <w:tcW w:w="1172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6A5B37F1" w14:textId="1CC13CCA" w:rsidR="00C42564" w:rsidRPr="0070114E" w:rsidRDefault="00C42564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  <w:tc>
          <w:tcPr>
            <w:tcW w:w="3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487E15AE" w14:textId="3C45E23B" w:rsidR="00C42564" w:rsidRDefault="00C42564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Off-line operation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28129B17" w14:textId="6004CAE5" w:rsidR="00C42564" w:rsidRPr="0070114E" w:rsidRDefault="00C42564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</w:tr>
      <w:tr w:rsidR="00A51DAB" w:rsidRPr="0070114E" w14:paraId="1478E6A7" w14:textId="77777777" w:rsidTr="00290D26">
        <w:tc>
          <w:tcPr>
            <w:tcW w:w="1172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2FD4A70F" w14:textId="77777777" w:rsidR="00A51DAB" w:rsidRPr="0070114E" w:rsidRDefault="00A51DAB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 w:rsidRPr="0070114E">
              <w:rPr>
                <w:rFonts w:ascii="Arial" w:hAnsi="Arial" w:cs="Arial"/>
                <w:sz w:val="18"/>
              </w:rPr>
              <w:t>Advanced</w:t>
            </w:r>
          </w:p>
        </w:tc>
        <w:tc>
          <w:tcPr>
            <w:tcW w:w="3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0C19AD37" w14:textId="1E77B443" w:rsidR="00A51DAB" w:rsidRPr="00C00310" w:rsidRDefault="00A51DAB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Map of the accident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5016C463" w14:textId="77777777" w:rsidR="00A51DAB" w:rsidRPr="0070114E" w:rsidRDefault="00A51DAB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</w:tr>
      <w:tr w:rsidR="00A51DAB" w:rsidRPr="0070114E" w14:paraId="275103C6" w14:textId="77777777" w:rsidTr="00290D26">
        <w:tc>
          <w:tcPr>
            <w:tcW w:w="1172" w:type="dxa"/>
            <w:vMerge/>
            <w:tcBorders>
              <w:left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7D356297" w14:textId="77777777" w:rsidR="00A51DAB" w:rsidRPr="0070114E" w:rsidRDefault="00A51DAB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  <w:tc>
          <w:tcPr>
            <w:tcW w:w="322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04143777" w14:textId="6BB61114" w:rsidR="00A51DAB" w:rsidRPr="00C00310" w:rsidRDefault="00A51DAB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  <w:r>
              <w:rPr>
                <w:rFonts w:ascii="Arial" w:hAnsi="Arial" w:cs="Arial"/>
                <w:sz w:val="18"/>
              </w:rPr>
              <w:t>Photo of the accident</w:t>
            </w:r>
          </w:p>
        </w:tc>
        <w:tc>
          <w:tcPr>
            <w:tcW w:w="506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98" w:type="dxa"/>
            </w:tcMar>
          </w:tcPr>
          <w:p w14:paraId="16A08668" w14:textId="4F5E9E39" w:rsidR="00A51DAB" w:rsidRPr="0070114E" w:rsidRDefault="00A51DAB" w:rsidP="00A51DAB">
            <w:pPr>
              <w:pStyle w:val="LO-normal"/>
              <w:spacing w:before="120"/>
              <w:rPr>
                <w:rFonts w:ascii="Arial" w:hAnsi="Arial" w:cs="Arial"/>
                <w:sz w:val="18"/>
              </w:rPr>
            </w:pPr>
          </w:p>
        </w:tc>
      </w:tr>
    </w:tbl>
    <w:p w14:paraId="4476FA7B" w14:textId="77777777" w:rsidR="00A8308D" w:rsidRPr="0070114E" w:rsidRDefault="007D30BB" w:rsidP="003A114B">
      <w:pPr>
        <w:pStyle w:val="Heading1"/>
      </w:pPr>
      <w:bookmarkStart w:id="4" w:name="h.tpge41wkzgh8"/>
      <w:bookmarkEnd w:id="4"/>
      <w:r w:rsidRPr="0070114E">
        <w:t>Mobile Interface Design</w:t>
      </w:r>
    </w:p>
    <w:p w14:paraId="2374277D" w14:textId="77777777" w:rsidR="00A8308D" w:rsidRPr="0025089D" w:rsidRDefault="007D30BB" w:rsidP="0025089D">
      <w:pPr>
        <w:rPr>
          <w:i/>
        </w:rPr>
      </w:pPr>
      <w:r w:rsidRPr="0025089D">
        <w:rPr>
          <w:i/>
        </w:rPr>
        <w:t xml:space="preserve">Attach your wireframe sketch to this document. Use this section to explain any differences between the initial wireframe sketch and the final Android layouts. </w:t>
      </w:r>
    </w:p>
    <w:p w14:paraId="3A1BA1FB" w14:textId="77777777" w:rsidR="00A8308D" w:rsidRPr="0070114E" w:rsidRDefault="007D30BB" w:rsidP="003A114B">
      <w:pPr>
        <w:pStyle w:val="Heading1"/>
      </w:pPr>
      <w:bookmarkStart w:id="5" w:name="h.qfgi4pdzlwcf"/>
      <w:bookmarkEnd w:id="5"/>
      <w:r w:rsidRPr="0070114E">
        <w:t>Baseline Architecture</w:t>
      </w:r>
    </w:p>
    <w:p w14:paraId="5121DD2B" w14:textId="77777777" w:rsidR="00A8308D" w:rsidRPr="0070114E" w:rsidRDefault="007D30BB" w:rsidP="0003085B">
      <w:pPr>
        <w:pStyle w:val="Heading2"/>
      </w:pPr>
      <w:r w:rsidRPr="0070114E">
        <w:t xml:space="preserve">Data Structures Maintained by </w:t>
      </w:r>
      <w:r w:rsidR="00494A17">
        <w:t>the Application</w:t>
      </w:r>
    </w:p>
    <w:p w14:paraId="1B2EA34C" w14:textId="77777777" w:rsidR="00A8308D" w:rsidRPr="0025089D" w:rsidRDefault="007D30BB" w:rsidP="0025089D">
      <w:pPr>
        <w:rPr>
          <w:i/>
        </w:rPr>
      </w:pPr>
      <w:r w:rsidRPr="0025089D">
        <w:rPr>
          <w:i/>
        </w:rPr>
        <w:t xml:space="preserve">Describe which data structures you maintain during the execution of </w:t>
      </w:r>
      <w:r w:rsidR="004B74A5">
        <w:rPr>
          <w:i/>
        </w:rPr>
        <w:t xml:space="preserve">the baseline features on </w:t>
      </w:r>
      <w:r w:rsidRPr="0025089D">
        <w:rPr>
          <w:i/>
        </w:rPr>
        <w:t>your Android app and how you maintain them.</w:t>
      </w:r>
    </w:p>
    <w:p w14:paraId="673B6AEE" w14:textId="77777777" w:rsidR="00A8308D" w:rsidRPr="0070114E" w:rsidRDefault="00A8308D" w:rsidP="0025089D">
      <w:pPr>
        <w:rPr>
          <w:i/>
          <w:iCs/>
        </w:rPr>
      </w:pPr>
    </w:p>
    <w:p w14:paraId="6D8221DF" w14:textId="53FEF914" w:rsidR="00A8308D" w:rsidRDefault="007D30BB" w:rsidP="0025089D">
      <w:pPr>
        <w:rPr>
          <w:i/>
          <w:szCs w:val="20"/>
        </w:rPr>
      </w:pPr>
      <w:r w:rsidRPr="0070114E">
        <w:rPr>
          <w:i/>
          <w:szCs w:val="20"/>
        </w:rPr>
        <w:t xml:space="preserve">Describe the conceptual solution and implementation of each of the baseline functionalities listed in the following subsections. </w:t>
      </w:r>
    </w:p>
    <w:p w14:paraId="345A5A0E" w14:textId="3CDE49B2" w:rsidR="004B74A5" w:rsidRPr="0070114E" w:rsidRDefault="004B74A5" w:rsidP="0025089D">
      <w:pPr>
        <w:rPr>
          <w:i/>
          <w:szCs w:val="20"/>
        </w:rPr>
      </w:pPr>
    </w:p>
    <w:p w14:paraId="093D9040" w14:textId="77777777" w:rsidR="004B74A5" w:rsidRDefault="004B74A5" w:rsidP="0003085B">
      <w:pPr>
        <w:pStyle w:val="Heading2"/>
      </w:pPr>
      <w:r>
        <w:t xml:space="preserve">Login </w:t>
      </w:r>
    </w:p>
    <w:p w14:paraId="19D38D77" w14:textId="77777777" w:rsidR="00986ECF" w:rsidRDefault="007D30BB" w:rsidP="003A114B">
      <w:pPr>
        <w:pStyle w:val="Heading2"/>
      </w:pPr>
      <w:r w:rsidRPr="0070114E">
        <w:t>Logout</w:t>
      </w:r>
    </w:p>
    <w:p w14:paraId="63E6DA22" w14:textId="42BA09DA" w:rsidR="00D87EDC" w:rsidRPr="0070114E" w:rsidRDefault="00D87EDC" w:rsidP="00D87EDC">
      <w:pPr>
        <w:pStyle w:val="Heading2"/>
      </w:pPr>
      <w:r w:rsidRPr="00D87EDC">
        <w:t xml:space="preserve">Modify </w:t>
      </w:r>
      <w:r>
        <w:t>P</w:t>
      </w:r>
      <w:r w:rsidRPr="00D87EDC">
        <w:t>assword</w:t>
      </w:r>
    </w:p>
    <w:p w14:paraId="2A4B2444" w14:textId="7618C516" w:rsidR="00986ECF" w:rsidRDefault="004B74A5" w:rsidP="00275FC1">
      <w:pPr>
        <w:pStyle w:val="Heading2"/>
      </w:pPr>
      <w:r>
        <w:t>Access Claims</w:t>
      </w:r>
    </w:p>
    <w:p w14:paraId="2F7A82C9" w14:textId="1DAFC120" w:rsidR="00DB6EB9" w:rsidRPr="0070114E" w:rsidRDefault="004B74A5" w:rsidP="003A114B">
      <w:pPr>
        <w:pStyle w:val="Heading2"/>
        <w:ind w:left="578" w:hanging="578"/>
      </w:pPr>
      <w:r w:rsidRPr="004B74A5">
        <w:t>Insert new claim</w:t>
      </w:r>
    </w:p>
    <w:p w14:paraId="68618E3C" w14:textId="59B221D1" w:rsidR="004B74A5" w:rsidRDefault="004B74A5" w:rsidP="004B74A5">
      <w:pPr>
        <w:pStyle w:val="Heading2"/>
        <w:ind w:left="578" w:hanging="578"/>
      </w:pPr>
      <w:r>
        <w:t>Update</w:t>
      </w:r>
      <w:r w:rsidR="00F731FB">
        <w:t>/replace</w:t>
      </w:r>
      <w:r w:rsidRPr="004B74A5">
        <w:t xml:space="preserve"> claim</w:t>
      </w:r>
    </w:p>
    <w:p w14:paraId="019A88C4" w14:textId="77777777" w:rsidR="00393256" w:rsidRDefault="00393256" w:rsidP="00393256">
      <w:pPr>
        <w:pStyle w:val="Heading2"/>
        <w:ind w:left="578" w:hanging="578"/>
      </w:pPr>
      <w:r>
        <w:t>Off-line</w:t>
      </w:r>
      <w:r w:rsidRPr="004B74A5">
        <w:t xml:space="preserve"> </w:t>
      </w:r>
      <w:r>
        <w:t>operation</w:t>
      </w:r>
    </w:p>
    <w:p w14:paraId="207D6913" w14:textId="77777777" w:rsidR="00A8308D" w:rsidRPr="0070114E" w:rsidRDefault="00A8308D" w:rsidP="003A114B"/>
    <w:p w14:paraId="0634B548" w14:textId="77777777" w:rsidR="00494A17" w:rsidRDefault="007D30BB" w:rsidP="003A114B">
      <w:pPr>
        <w:pStyle w:val="Heading1"/>
      </w:pPr>
      <w:r w:rsidRPr="0070114E">
        <w:t>Advanced Features</w:t>
      </w:r>
    </w:p>
    <w:p w14:paraId="2F1B2CB0" w14:textId="77777777" w:rsidR="004B74A5" w:rsidRPr="0070114E" w:rsidRDefault="004B74A5" w:rsidP="004B74A5">
      <w:pPr>
        <w:pStyle w:val="Heading2"/>
      </w:pPr>
      <w:r w:rsidRPr="0070114E">
        <w:t xml:space="preserve">Data Structures Maintained by </w:t>
      </w:r>
      <w:r>
        <w:t>the Application</w:t>
      </w:r>
    </w:p>
    <w:p w14:paraId="408E2D7F" w14:textId="77777777" w:rsidR="004B74A5" w:rsidRPr="0025089D" w:rsidRDefault="004B74A5" w:rsidP="004B74A5">
      <w:pPr>
        <w:rPr>
          <w:i/>
        </w:rPr>
      </w:pPr>
      <w:r w:rsidRPr="0025089D">
        <w:rPr>
          <w:i/>
        </w:rPr>
        <w:lastRenderedPageBreak/>
        <w:t xml:space="preserve">Describe which data structures you maintain during the execution of </w:t>
      </w:r>
      <w:r>
        <w:rPr>
          <w:i/>
        </w:rPr>
        <w:t xml:space="preserve">the advanced features on </w:t>
      </w:r>
      <w:r w:rsidRPr="0025089D">
        <w:rPr>
          <w:i/>
        </w:rPr>
        <w:t>your Android app and how you maintain them.</w:t>
      </w:r>
    </w:p>
    <w:p w14:paraId="29744342" w14:textId="77777777" w:rsidR="004B74A5" w:rsidRDefault="004B74A5" w:rsidP="0025089D">
      <w:pPr>
        <w:rPr>
          <w:i/>
          <w:szCs w:val="20"/>
        </w:rPr>
      </w:pPr>
      <w:r w:rsidRPr="0070114E">
        <w:rPr>
          <w:i/>
          <w:szCs w:val="20"/>
        </w:rPr>
        <w:t xml:space="preserve">Describe the conceptual solution and implementation of each of the </w:t>
      </w:r>
      <w:r>
        <w:rPr>
          <w:i/>
          <w:szCs w:val="20"/>
        </w:rPr>
        <w:t>advanced</w:t>
      </w:r>
      <w:r w:rsidRPr="0070114E">
        <w:rPr>
          <w:i/>
          <w:szCs w:val="20"/>
        </w:rPr>
        <w:t xml:space="preserve"> functionalities listed in the following subsections. </w:t>
      </w:r>
    </w:p>
    <w:p w14:paraId="6C44FC29" w14:textId="77777777" w:rsidR="00324D9B" w:rsidRPr="004B74A5" w:rsidRDefault="00324D9B" w:rsidP="0025089D">
      <w:pPr>
        <w:rPr>
          <w:i/>
          <w:szCs w:val="20"/>
        </w:rPr>
      </w:pPr>
    </w:p>
    <w:p w14:paraId="2D8AB226" w14:textId="5A3CACC5" w:rsidR="004B74A5" w:rsidRDefault="004B74A5" w:rsidP="004B74A5">
      <w:pPr>
        <w:pStyle w:val="Heading2"/>
      </w:pPr>
      <w:r>
        <w:t>Map of the accident</w:t>
      </w:r>
    </w:p>
    <w:p w14:paraId="3CE11C05" w14:textId="33B860EF" w:rsidR="004B74A5" w:rsidRDefault="004B74A5" w:rsidP="0025089D">
      <w:pPr>
        <w:pStyle w:val="Heading2"/>
      </w:pPr>
      <w:r>
        <w:t>Photo of the accident</w:t>
      </w:r>
    </w:p>
    <w:p w14:paraId="39FF052D" w14:textId="77777777" w:rsidR="0032526D" w:rsidRDefault="0032526D" w:rsidP="00D87EDC">
      <w:pPr>
        <w:ind w:firstLine="720"/>
        <w:rPr>
          <w:i/>
          <w:szCs w:val="20"/>
          <w:lang w:val="en-GB"/>
        </w:rPr>
      </w:pPr>
    </w:p>
    <w:p w14:paraId="33545009" w14:textId="763C8606" w:rsidR="0032526D" w:rsidRDefault="0032526D" w:rsidP="0032526D">
      <w:pPr>
        <w:pStyle w:val="Heading1"/>
      </w:pPr>
      <w:r>
        <w:t>Questions Answers</w:t>
      </w:r>
    </w:p>
    <w:p w14:paraId="00E46222" w14:textId="77777777" w:rsidR="0032526D" w:rsidRDefault="0032526D" w:rsidP="0032526D">
      <w:pPr>
        <w:rPr>
          <w:i/>
          <w:szCs w:val="20"/>
        </w:rPr>
      </w:pPr>
      <w:r>
        <w:rPr>
          <w:i/>
          <w:szCs w:val="20"/>
        </w:rPr>
        <w:t xml:space="preserve">Present the answers to the questions raised: </w:t>
      </w:r>
    </w:p>
    <w:p w14:paraId="549551AC" w14:textId="175B478A" w:rsidR="0032526D" w:rsidRPr="00D87EDC" w:rsidRDefault="00D22EFB" w:rsidP="0032526D">
      <w:pPr>
        <w:ind w:firstLine="720"/>
        <w:rPr>
          <w:i/>
          <w:szCs w:val="20"/>
          <w:lang w:val="en-GB"/>
        </w:rPr>
      </w:pPr>
      <w:r>
        <w:rPr>
          <w:i/>
          <w:szCs w:val="20"/>
          <w:lang w:val="en-GB"/>
        </w:rPr>
        <w:t>1</w:t>
      </w:r>
      <w:r w:rsidR="0032526D">
        <w:rPr>
          <w:i/>
          <w:szCs w:val="20"/>
          <w:lang w:val="en-GB"/>
        </w:rPr>
        <w:t xml:space="preserve">. </w:t>
      </w:r>
      <w:r w:rsidR="0032526D" w:rsidRPr="00D87EDC">
        <w:rPr>
          <w:i/>
          <w:szCs w:val="20"/>
          <w:lang w:val="en-GB"/>
        </w:rPr>
        <w:t xml:space="preserve">Is the login mentioned in step (c) </w:t>
      </w:r>
      <w:r w:rsidR="0032526D">
        <w:rPr>
          <w:i/>
          <w:szCs w:val="20"/>
          <w:lang w:val="en-GB"/>
        </w:rPr>
        <w:t xml:space="preserve">in the project specification document </w:t>
      </w:r>
      <w:r w:rsidR="0032526D" w:rsidRPr="00D87EDC">
        <w:rPr>
          <w:i/>
          <w:szCs w:val="20"/>
          <w:lang w:val="en-GB"/>
        </w:rPr>
        <w:t>done correctly?</w:t>
      </w:r>
    </w:p>
    <w:p w14:paraId="7F6B0A79" w14:textId="21E1FEC1" w:rsidR="0032526D" w:rsidRPr="00D87EDC" w:rsidRDefault="00D22EFB" w:rsidP="0032526D">
      <w:pPr>
        <w:ind w:firstLine="720"/>
        <w:rPr>
          <w:i/>
          <w:szCs w:val="20"/>
          <w:lang w:val="en-GB"/>
        </w:rPr>
      </w:pPr>
      <w:r>
        <w:rPr>
          <w:i/>
          <w:szCs w:val="20"/>
          <w:lang w:val="en-GB"/>
        </w:rPr>
        <w:t>2</w:t>
      </w:r>
      <w:r w:rsidR="0032526D" w:rsidRPr="00D87EDC">
        <w:rPr>
          <w:i/>
          <w:szCs w:val="20"/>
          <w:lang w:val="en-GB"/>
        </w:rPr>
        <w:t>.</w:t>
      </w:r>
      <w:r w:rsidR="0032526D">
        <w:rPr>
          <w:i/>
          <w:szCs w:val="20"/>
          <w:lang w:val="en-GB"/>
        </w:rPr>
        <w:t xml:space="preserve"> </w:t>
      </w:r>
      <w:r w:rsidR="0032526D" w:rsidRPr="00D87EDC">
        <w:rPr>
          <w:i/>
          <w:szCs w:val="20"/>
          <w:lang w:val="en-GB"/>
        </w:rPr>
        <w:t xml:space="preserve">Why </w:t>
      </w:r>
      <w:r w:rsidR="0032526D">
        <w:rPr>
          <w:i/>
          <w:szCs w:val="20"/>
          <w:lang w:val="en-GB"/>
        </w:rPr>
        <w:t xml:space="preserve">does </w:t>
      </w:r>
      <w:r w:rsidR="0032526D" w:rsidRPr="00D87EDC">
        <w:rPr>
          <w:i/>
          <w:szCs w:val="20"/>
          <w:lang w:val="en-GB"/>
        </w:rPr>
        <w:t xml:space="preserve">the above situation </w:t>
      </w:r>
      <w:r w:rsidR="0032526D">
        <w:rPr>
          <w:i/>
          <w:szCs w:val="20"/>
          <w:lang w:val="en-GB"/>
        </w:rPr>
        <w:t>happen</w:t>
      </w:r>
      <w:r w:rsidR="0032526D" w:rsidRPr="00D87EDC">
        <w:rPr>
          <w:i/>
          <w:szCs w:val="20"/>
          <w:lang w:val="en-GB"/>
        </w:rPr>
        <w:t>?</w:t>
      </w:r>
    </w:p>
    <w:p w14:paraId="487DCB34" w14:textId="5A93FEFF" w:rsidR="0032526D" w:rsidRPr="00D87EDC" w:rsidRDefault="00D22EFB" w:rsidP="0032526D">
      <w:pPr>
        <w:ind w:firstLine="720"/>
        <w:rPr>
          <w:i/>
          <w:szCs w:val="20"/>
          <w:lang w:val="en-GB"/>
        </w:rPr>
      </w:pPr>
      <w:r>
        <w:rPr>
          <w:i/>
          <w:szCs w:val="20"/>
          <w:lang w:val="en-GB"/>
        </w:rPr>
        <w:t>3</w:t>
      </w:r>
      <w:r w:rsidR="0032526D" w:rsidRPr="00D87EDC">
        <w:rPr>
          <w:i/>
          <w:szCs w:val="20"/>
          <w:lang w:val="en-GB"/>
        </w:rPr>
        <w:t>.</w:t>
      </w:r>
      <w:r w:rsidR="0032526D">
        <w:rPr>
          <w:i/>
          <w:szCs w:val="20"/>
          <w:lang w:val="en-GB"/>
        </w:rPr>
        <w:t xml:space="preserve"> </w:t>
      </w:r>
      <w:r w:rsidR="0032526D" w:rsidRPr="00D87EDC">
        <w:rPr>
          <w:i/>
          <w:szCs w:val="20"/>
          <w:lang w:val="en-GB"/>
        </w:rPr>
        <w:t>What are the possible solutions for the above situation?</w:t>
      </w:r>
    </w:p>
    <w:p w14:paraId="1CE95E7D" w14:textId="74A48DE7" w:rsidR="0032526D" w:rsidRDefault="00D22EFB" w:rsidP="0032526D">
      <w:pPr>
        <w:ind w:firstLine="720"/>
        <w:rPr>
          <w:i/>
          <w:szCs w:val="20"/>
          <w:lang w:val="en-GB"/>
        </w:rPr>
      </w:pPr>
      <w:r>
        <w:rPr>
          <w:i/>
          <w:szCs w:val="20"/>
          <w:lang w:val="en-GB"/>
        </w:rPr>
        <w:t>4</w:t>
      </w:r>
      <w:r w:rsidR="0032526D" w:rsidRPr="00D87EDC">
        <w:rPr>
          <w:i/>
          <w:szCs w:val="20"/>
          <w:lang w:val="en-GB"/>
        </w:rPr>
        <w:t>.</w:t>
      </w:r>
      <w:r w:rsidR="0032526D">
        <w:rPr>
          <w:i/>
          <w:szCs w:val="20"/>
          <w:lang w:val="en-GB"/>
        </w:rPr>
        <w:t xml:space="preserve"> </w:t>
      </w:r>
      <w:r>
        <w:rPr>
          <w:i/>
          <w:szCs w:val="20"/>
          <w:lang w:val="en-GB"/>
        </w:rPr>
        <w:t>Explain</w:t>
      </w:r>
      <w:r w:rsidR="0032526D" w:rsidRPr="00D87EDC">
        <w:rPr>
          <w:i/>
          <w:szCs w:val="20"/>
          <w:lang w:val="en-GB"/>
        </w:rPr>
        <w:t xml:space="preserve"> one of such solutions (mentioned in the previous item).</w:t>
      </w:r>
    </w:p>
    <w:p w14:paraId="50867B3D" w14:textId="77777777" w:rsidR="00A8308D" w:rsidRPr="0070114E" w:rsidRDefault="007D30BB" w:rsidP="003A114B">
      <w:pPr>
        <w:pStyle w:val="Heading1"/>
      </w:pPr>
      <w:r w:rsidRPr="0070114E">
        <w:t>Limitations</w:t>
      </w:r>
    </w:p>
    <w:p w14:paraId="5232BA56" w14:textId="022E90B8" w:rsidR="00A8308D" w:rsidRPr="0025089D" w:rsidRDefault="007D30BB" w:rsidP="0025089D">
      <w:pPr>
        <w:rPr>
          <w:i/>
        </w:rPr>
      </w:pPr>
      <w:bookmarkStart w:id="6" w:name="h.lk0rte2677o0"/>
      <w:bookmarkEnd w:id="6"/>
      <w:r w:rsidRPr="0025089D">
        <w:rPr>
          <w:i/>
        </w:rPr>
        <w:t>List the currently know</w:t>
      </w:r>
      <w:r w:rsidR="00E108D0">
        <w:rPr>
          <w:i/>
        </w:rPr>
        <w:t>n</w:t>
      </w:r>
      <w:r w:rsidRPr="0025089D">
        <w:rPr>
          <w:i/>
        </w:rPr>
        <w:t xml:space="preserve"> limitations of your project (e.g., bugs, restrictions in the test environment, etc.)</w:t>
      </w:r>
    </w:p>
    <w:p w14:paraId="7F2353A6" w14:textId="77777777" w:rsidR="00A8308D" w:rsidRPr="0070114E" w:rsidRDefault="007D30BB" w:rsidP="003A114B">
      <w:pPr>
        <w:pStyle w:val="Heading1"/>
      </w:pPr>
      <w:bookmarkStart w:id="7" w:name="h.tszho8htf7zt"/>
      <w:bookmarkEnd w:id="7"/>
      <w:r w:rsidRPr="0070114E">
        <w:t>Conclusions</w:t>
      </w:r>
    </w:p>
    <w:p w14:paraId="094D026A" w14:textId="77777777" w:rsidR="00A8308D" w:rsidRPr="0025089D" w:rsidRDefault="007D30BB" w:rsidP="0025089D">
      <w:pPr>
        <w:rPr>
          <w:i/>
        </w:rPr>
      </w:pPr>
      <w:r w:rsidRPr="0025089D">
        <w:rPr>
          <w:i/>
        </w:rPr>
        <w:t>State the conclusions of this work.</w:t>
      </w:r>
    </w:p>
    <w:p w14:paraId="6A6260C4" w14:textId="77777777" w:rsidR="005248C8" w:rsidRPr="0025089D" w:rsidRDefault="007D30BB" w:rsidP="0025089D">
      <w:pPr>
        <w:pStyle w:val="LO-normal"/>
        <w:rPr>
          <w:rFonts w:ascii="Arial" w:hAnsi="Arial" w:cs="Arial"/>
          <w:i/>
          <w:szCs w:val="20"/>
        </w:rPr>
      </w:pPr>
      <w:r w:rsidRPr="0070114E">
        <w:rPr>
          <w:rFonts w:ascii="Arial" w:hAnsi="Arial" w:cs="Arial"/>
          <w:i/>
          <w:szCs w:val="20"/>
        </w:rPr>
        <w:t>Please provide some input on how the practical component of the course could be improved in future editions.</w:t>
      </w:r>
    </w:p>
    <w:p w14:paraId="5B272B40" w14:textId="77777777" w:rsidR="005248C8" w:rsidRDefault="005248C8" w:rsidP="003A114B">
      <w:pPr>
        <w:pStyle w:val="Heading1"/>
      </w:pPr>
      <w:r>
        <w:t>Annex</w:t>
      </w:r>
    </w:p>
    <w:p w14:paraId="08B30D3F" w14:textId="77777777" w:rsidR="005248C8" w:rsidRPr="0070114E" w:rsidRDefault="005248C8" w:rsidP="00CE3F49">
      <w:pPr>
        <w:pStyle w:val="Heading2"/>
      </w:pPr>
      <w:r>
        <w:t>Application wireframe</w:t>
      </w:r>
    </w:p>
    <w:p w14:paraId="580FD8F1" w14:textId="77777777" w:rsidR="00A8308D" w:rsidRDefault="00A8308D" w:rsidP="0025089D"/>
    <w:p w14:paraId="73027216" w14:textId="77777777" w:rsidR="00D46C7C" w:rsidRPr="0070114E" w:rsidRDefault="00D46C7C">
      <w:pPr>
        <w:pStyle w:val="LO-normal"/>
        <w:rPr>
          <w:rFonts w:ascii="Arial" w:hAnsi="Arial" w:cs="Arial"/>
        </w:rPr>
      </w:pPr>
    </w:p>
    <w:sectPr w:rsidR="00D46C7C" w:rsidRPr="0070114E" w:rsidSect="000724F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0" w:footer="720" w:gutter="0"/>
      <w:cols w:space="720"/>
      <w:formProt w:val="0"/>
      <w:docGrid w:linePitch="24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E20BD3" w14:textId="77777777" w:rsidR="00C827FD" w:rsidRDefault="00C827FD" w:rsidP="003A114B">
      <w:r>
        <w:separator/>
      </w:r>
    </w:p>
    <w:p w14:paraId="1DECA700" w14:textId="77777777" w:rsidR="00C827FD" w:rsidRDefault="00C827FD" w:rsidP="003A114B"/>
    <w:p w14:paraId="1ACF5C88" w14:textId="77777777" w:rsidR="00C827FD" w:rsidRDefault="00C827FD" w:rsidP="003A114B"/>
  </w:endnote>
  <w:endnote w:type="continuationSeparator" w:id="0">
    <w:p w14:paraId="27450B82" w14:textId="77777777" w:rsidR="00C827FD" w:rsidRDefault="00C827FD" w:rsidP="003A114B">
      <w:r>
        <w:continuationSeparator/>
      </w:r>
    </w:p>
    <w:p w14:paraId="1ED73EB7" w14:textId="77777777" w:rsidR="00C827FD" w:rsidRDefault="00C827FD" w:rsidP="003A114B"/>
    <w:p w14:paraId="428DA6B5" w14:textId="77777777" w:rsidR="00C827FD" w:rsidRDefault="00C827FD" w:rsidP="003A114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roid Sans Fallback">
    <w:altName w:val="Times New Roman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eeSans">
    <w:altName w:val="Times New Roman"/>
    <w:panose1 w:val="020B0604020202020204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DejaVu Sans">
    <w:altName w:val="Times New Roman"/>
    <w:panose1 w:val="020B0604020202020204"/>
    <w:charset w:val="01"/>
    <w:family w:val="roman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05F746" w14:textId="77777777" w:rsidR="001B729E" w:rsidRDefault="001B729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2C3FBA" w14:textId="77777777" w:rsidR="00A8308D" w:rsidRDefault="007D30BB">
    <w:pPr>
      <w:pStyle w:val="LO-normal"/>
      <w:jc w:val="right"/>
    </w:pPr>
    <w:r>
      <w:fldChar w:fldCharType="begin"/>
    </w:r>
    <w:r>
      <w:instrText>PAGE</w:instrText>
    </w:r>
    <w:r>
      <w:fldChar w:fldCharType="separate"/>
    </w:r>
    <w:r w:rsidR="004D49AA">
      <w:rPr>
        <w:noProof/>
      </w:rPr>
      <w:t>3</w:t>
    </w:r>
    <w: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 w:rsidR="004D49AA">
      <w:rPr>
        <w:noProof/>
      </w:rPr>
      <w:t>3</w:t>
    </w:r>
    <w:r>
      <w:fldChar w:fldCharType="end"/>
    </w:r>
  </w:p>
  <w:p w14:paraId="3795A3FB" w14:textId="77777777" w:rsidR="008A7B99" w:rsidRDefault="008A7B99" w:rsidP="003A114B"/>
  <w:p w14:paraId="02C0A3C3" w14:textId="77777777" w:rsidR="008A7B99" w:rsidRDefault="008A7B99" w:rsidP="003A114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C60258" w14:textId="77777777" w:rsidR="001B729E" w:rsidRDefault="001B72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4BCF1D" w14:textId="77777777" w:rsidR="00C827FD" w:rsidRDefault="00C827FD" w:rsidP="003A114B">
      <w:r>
        <w:separator/>
      </w:r>
    </w:p>
    <w:p w14:paraId="58558119" w14:textId="77777777" w:rsidR="00C827FD" w:rsidRDefault="00C827FD" w:rsidP="003A114B"/>
    <w:p w14:paraId="634675B2" w14:textId="77777777" w:rsidR="00C827FD" w:rsidRDefault="00C827FD" w:rsidP="003A114B"/>
  </w:footnote>
  <w:footnote w:type="continuationSeparator" w:id="0">
    <w:p w14:paraId="19772180" w14:textId="77777777" w:rsidR="00C827FD" w:rsidRDefault="00C827FD" w:rsidP="003A114B">
      <w:r>
        <w:continuationSeparator/>
      </w:r>
    </w:p>
    <w:p w14:paraId="0A4CF89B" w14:textId="77777777" w:rsidR="00C827FD" w:rsidRDefault="00C827FD" w:rsidP="003A114B"/>
    <w:p w14:paraId="45EA0243" w14:textId="77777777" w:rsidR="00C827FD" w:rsidRDefault="00C827FD" w:rsidP="003A114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DCAC03" w14:textId="77777777" w:rsidR="001B729E" w:rsidRDefault="001B729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EA51D2" w14:textId="77777777" w:rsidR="001B729E" w:rsidRDefault="001B729E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62F291" w14:textId="77777777" w:rsidR="001B729E" w:rsidRDefault="001B729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596D5A"/>
    <w:multiLevelType w:val="multilevel"/>
    <w:tmpl w:val="08160025"/>
    <w:lvl w:ilvl="0">
      <w:start w:val="1"/>
      <w:numFmt w:val="decimal"/>
      <w:pStyle w:val="Heading1"/>
      <w:lvlText w:val="%1"/>
      <w:lvlJc w:val="left"/>
      <w:pPr>
        <w:ind w:left="432" w:hanging="432"/>
      </w:p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" w15:restartNumberingAfterBreak="0">
    <w:nsid w:val="2108653F"/>
    <w:multiLevelType w:val="multilevel"/>
    <w:tmpl w:val="4CACB4DA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" w15:restartNumberingAfterBreak="0">
    <w:nsid w:val="7BC87AC8"/>
    <w:multiLevelType w:val="hybridMultilevel"/>
    <w:tmpl w:val="4704D1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5587755">
    <w:abstractNumId w:val="1"/>
  </w:num>
  <w:num w:numId="2" w16cid:durableId="1026518545">
    <w:abstractNumId w:val="2"/>
  </w:num>
  <w:num w:numId="3" w16cid:durableId="2101172911">
    <w:abstractNumId w:val="0"/>
  </w:num>
  <w:num w:numId="4" w16cid:durableId="11469726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8308D"/>
    <w:rsid w:val="000212A2"/>
    <w:rsid w:val="0003085B"/>
    <w:rsid w:val="00041F55"/>
    <w:rsid w:val="00061FB2"/>
    <w:rsid w:val="000724F3"/>
    <w:rsid w:val="000B63B8"/>
    <w:rsid w:val="00112D23"/>
    <w:rsid w:val="00150AE4"/>
    <w:rsid w:val="001532E7"/>
    <w:rsid w:val="00194148"/>
    <w:rsid w:val="001B729E"/>
    <w:rsid w:val="0025089D"/>
    <w:rsid w:val="00275FC1"/>
    <w:rsid w:val="00290D26"/>
    <w:rsid w:val="002C72A6"/>
    <w:rsid w:val="00324D9B"/>
    <w:rsid w:val="0032526D"/>
    <w:rsid w:val="003412A3"/>
    <w:rsid w:val="00393256"/>
    <w:rsid w:val="003A114B"/>
    <w:rsid w:val="003F40C1"/>
    <w:rsid w:val="00404C2F"/>
    <w:rsid w:val="0044615D"/>
    <w:rsid w:val="00466CA7"/>
    <w:rsid w:val="00481F46"/>
    <w:rsid w:val="00494A17"/>
    <w:rsid w:val="004B74A5"/>
    <w:rsid w:val="004D49AA"/>
    <w:rsid w:val="00502424"/>
    <w:rsid w:val="0050458B"/>
    <w:rsid w:val="005248C8"/>
    <w:rsid w:val="00553510"/>
    <w:rsid w:val="0056702D"/>
    <w:rsid w:val="0058717C"/>
    <w:rsid w:val="005B0BF4"/>
    <w:rsid w:val="005F4AA8"/>
    <w:rsid w:val="00606364"/>
    <w:rsid w:val="006279C1"/>
    <w:rsid w:val="00646758"/>
    <w:rsid w:val="00657EB6"/>
    <w:rsid w:val="00663661"/>
    <w:rsid w:val="006A36FD"/>
    <w:rsid w:val="0070114E"/>
    <w:rsid w:val="00727C20"/>
    <w:rsid w:val="00754E24"/>
    <w:rsid w:val="007B765D"/>
    <w:rsid w:val="007D2651"/>
    <w:rsid w:val="007D30BB"/>
    <w:rsid w:val="007E1739"/>
    <w:rsid w:val="007F3DFA"/>
    <w:rsid w:val="008A7B99"/>
    <w:rsid w:val="00923D88"/>
    <w:rsid w:val="009352D8"/>
    <w:rsid w:val="00986ECF"/>
    <w:rsid w:val="009D0EB3"/>
    <w:rsid w:val="00A10730"/>
    <w:rsid w:val="00A51DAB"/>
    <w:rsid w:val="00A8308D"/>
    <w:rsid w:val="00AD193B"/>
    <w:rsid w:val="00BB5432"/>
    <w:rsid w:val="00C00310"/>
    <w:rsid w:val="00C42564"/>
    <w:rsid w:val="00C827FD"/>
    <w:rsid w:val="00CE3F49"/>
    <w:rsid w:val="00CF1124"/>
    <w:rsid w:val="00D22EFB"/>
    <w:rsid w:val="00D46C7C"/>
    <w:rsid w:val="00D87EDC"/>
    <w:rsid w:val="00D94B5B"/>
    <w:rsid w:val="00DB6EB9"/>
    <w:rsid w:val="00DE046D"/>
    <w:rsid w:val="00E108D0"/>
    <w:rsid w:val="00E80F00"/>
    <w:rsid w:val="00E82D04"/>
    <w:rsid w:val="00E9042A"/>
    <w:rsid w:val="00F5604A"/>
    <w:rsid w:val="00F7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DA3BCC5"/>
  <w15:docId w15:val="{CF0ED4A0-E6C0-4B3C-B0F7-5502A5F00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Droid Sans Fallback" w:hAnsi="Cambria" w:cs="Times New Roman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089D"/>
    <w:pPr>
      <w:suppressAutoHyphens/>
      <w:spacing w:line="276" w:lineRule="auto"/>
      <w:jc w:val="both"/>
    </w:pPr>
    <w:rPr>
      <w:rFonts w:ascii="Arial" w:eastAsia="Times New Roman" w:hAnsi="Arial" w:cs="Arial"/>
      <w:color w:val="000000"/>
      <w:sz w:val="20"/>
    </w:rPr>
  </w:style>
  <w:style w:type="paragraph" w:styleId="Heading1">
    <w:name w:val="heading 1"/>
    <w:basedOn w:val="Heading"/>
    <w:rsid w:val="003A114B"/>
    <w:pPr>
      <w:widowControl w:val="0"/>
      <w:numPr>
        <w:numId w:val="3"/>
      </w:numPr>
      <w:spacing w:after="0"/>
      <w:ind w:left="431" w:hanging="431"/>
      <w:outlineLvl w:val="0"/>
    </w:pPr>
    <w:rPr>
      <w:rFonts w:ascii="Arial" w:hAnsi="Arial"/>
      <w:b/>
      <w:szCs w:val="24"/>
    </w:rPr>
  </w:style>
  <w:style w:type="paragraph" w:styleId="Heading2">
    <w:name w:val="heading 2"/>
    <w:basedOn w:val="LO-normal"/>
    <w:rsid w:val="0025089D"/>
    <w:pPr>
      <w:numPr>
        <w:ilvl w:val="1"/>
        <w:numId w:val="3"/>
      </w:numPr>
      <w:spacing w:before="120"/>
      <w:outlineLvl w:val="1"/>
    </w:pPr>
    <w:rPr>
      <w:rFonts w:ascii="Arial" w:hAnsi="Arial" w:cs="Arial"/>
      <w:b/>
    </w:rPr>
  </w:style>
  <w:style w:type="paragraph" w:styleId="Heading3">
    <w:name w:val="heading 3"/>
    <w:basedOn w:val="Heading"/>
    <w:pPr>
      <w:widowControl w:val="0"/>
      <w:numPr>
        <w:ilvl w:val="2"/>
        <w:numId w:val="3"/>
      </w:numPr>
      <w:spacing w:before="280" w:after="80"/>
      <w:outlineLvl w:val="2"/>
    </w:pPr>
    <w:rPr>
      <w:rFonts w:ascii="Cambria" w:hAnsi="Cambria"/>
      <w:b/>
      <w:color w:val="666666"/>
      <w:sz w:val="24"/>
      <w:szCs w:val="24"/>
    </w:rPr>
  </w:style>
  <w:style w:type="paragraph" w:styleId="Heading4">
    <w:name w:val="heading 4"/>
    <w:basedOn w:val="Heading"/>
    <w:pPr>
      <w:widowControl w:val="0"/>
      <w:numPr>
        <w:ilvl w:val="3"/>
        <w:numId w:val="3"/>
      </w:numPr>
      <w:spacing w:after="40"/>
      <w:outlineLvl w:val="3"/>
    </w:pPr>
    <w:rPr>
      <w:rFonts w:ascii="Cambria" w:hAnsi="Cambria"/>
      <w:i/>
      <w:color w:val="666666"/>
      <w:sz w:val="22"/>
      <w:szCs w:val="24"/>
    </w:rPr>
  </w:style>
  <w:style w:type="paragraph" w:styleId="Heading5">
    <w:name w:val="heading 5"/>
    <w:basedOn w:val="Heading"/>
    <w:pPr>
      <w:widowControl w:val="0"/>
      <w:numPr>
        <w:ilvl w:val="4"/>
        <w:numId w:val="3"/>
      </w:numPr>
      <w:spacing w:before="220" w:after="40"/>
      <w:outlineLvl w:val="4"/>
    </w:pPr>
    <w:rPr>
      <w:rFonts w:ascii="Cambria" w:hAnsi="Cambria"/>
      <w:b/>
      <w:color w:val="666666"/>
      <w:sz w:val="24"/>
      <w:szCs w:val="24"/>
    </w:rPr>
  </w:style>
  <w:style w:type="paragraph" w:styleId="Heading6">
    <w:name w:val="heading 6"/>
    <w:basedOn w:val="Heading"/>
    <w:pPr>
      <w:widowControl w:val="0"/>
      <w:numPr>
        <w:ilvl w:val="5"/>
        <w:numId w:val="3"/>
      </w:numPr>
      <w:spacing w:before="0" w:after="40"/>
      <w:outlineLvl w:val="5"/>
    </w:pPr>
    <w:rPr>
      <w:rFonts w:ascii="Cambria" w:hAnsi="Cambria"/>
      <w:i/>
      <w:color w:val="66666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63661"/>
    <w:pPr>
      <w:keepNext/>
      <w:keepLines/>
      <w:numPr>
        <w:ilvl w:val="6"/>
        <w:numId w:val="3"/>
      </w:numPr>
      <w:spacing w:before="4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63661"/>
    <w:pPr>
      <w:keepNext/>
      <w:keepLines/>
      <w:numPr>
        <w:ilvl w:val="7"/>
        <w:numId w:val="3"/>
      </w:numPr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63661"/>
    <w:pPr>
      <w:keepNext/>
      <w:keepLines/>
      <w:numPr>
        <w:ilvl w:val="8"/>
        <w:numId w:val="3"/>
      </w:numPr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cs="Free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</w:rPr>
  </w:style>
  <w:style w:type="paragraph" w:customStyle="1" w:styleId="Index">
    <w:name w:val="Index"/>
    <w:basedOn w:val="Normal"/>
    <w:pPr>
      <w:suppressLineNumbers/>
    </w:pPr>
    <w:rPr>
      <w:rFonts w:cs="FreeSans"/>
    </w:rPr>
  </w:style>
  <w:style w:type="paragraph" w:customStyle="1" w:styleId="LO-normal">
    <w:name w:val="LO-normal"/>
    <w:pPr>
      <w:suppressAutoHyphens/>
      <w:spacing w:before="200" w:line="276" w:lineRule="auto"/>
      <w:jc w:val="both"/>
    </w:pPr>
    <w:rPr>
      <w:rFonts w:ascii="Times New Roman" w:eastAsia="Times New Roman" w:hAnsi="Times New Roman"/>
      <w:color w:val="000000"/>
      <w:sz w:val="20"/>
    </w:rPr>
  </w:style>
  <w:style w:type="paragraph" w:styleId="Title">
    <w:name w:val="Title"/>
    <w:basedOn w:val="LO-normal"/>
    <w:rsid w:val="00BB5432"/>
    <w:pPr>
      <w:spacing w:before="480" w:after="120"/>
    </w:pPr>
    <w:rPr>
      <w:rFonts w:ascii="Arial" w:hAnsi="Arial"/>
      <w:b/>
      <w:sz w:val="72"/>
    </w:rPr>
  </w:style>
  <w:style w:type="paragraph" w:styleId="Subtitle">
    <w:name w:val="Subtitle"/>
    <w:basedOn w:val="LO-normal"/>
    <w:pPr>
      <w:spacing w:before="360" w:after="80"/>
    </w:pPr>
    <w:rPr>
      <w:rFonts w:ascii="Georgia" w:eastAsia="Georgia" w:hAnsi="Georgia" w:cs="Georgia"/>
      <w:i/>
      <w:color w:val="666666"/>
      <w:sz w:val="48"/>
    </w:rPr>
  </w:style>
  <w:style w:type="paragraph" w:styleId="Footer">
    <w:name w:val="footer"/>
    <w:basedOn w:val="Normal"/>
  </w:style>
  <w:style w:type="table" w:styleId="TableGrid">
    <w:name w:val="Table Grid"/>
    <w:basedOn w:val="TableNormal"/>
    <w:uiPriority w:val="39"/>
    <w:rsid w:val="00AE3B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7Char">
    <w:name w:val="Heading 7 Char"/>
    <w:basedOn w:val="DefaultParagraphFont"/>
    <w:link w:val="Heading7"/>
    <w:uiPriority w:val="9"/>
    <w:semiHidden/>
    <w:rsid w:val="00663661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63661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63661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ListParagraph">
    <w:name w:val="List Paragraph"/>
    <w:basedOn w:val="Normal"/>
    <w:uiPriority w:val="34"/>
    <w:qFormat/>
    <w:rsid w:val="00986EC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B729E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729E"/>
    <w:rPr>
      <w:rFonts w:ascii="Arial" w:eastAsia="Times New Roman" w:hAnsi="Arial" w:cs="Arial"/>
      <w:color w:val="000000"/>
      <w:sz w:val="20"/>
    </w:rPr>
  </w:style>
  <w:style w:type="paragraph" w:styleId="Revision">
    <w:name w:val="Revision"/>
    <w:hidden/>
    <w:uiPriority w:val="99"/>
    <w:semiHidden/>
    <w:rsid w:val="00E108D0"/>
    <w:rPr>
      <w:rFonts w:ascii="Arial" w:eastAsia="Times New Roman" w:hAnsi="Arial" w:cs="Arial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1169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A30D2F-83D2-427E-A5CA-B43945E174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PUT-Spring 2020-Group Project Specification</vt:lpstr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PUT-Spring 2020-Group Project Specification</dc:title>
  <dc:creator>pjpf</dc:creator>
  <cp:lastModifiedBy>Lyla Naghipour Vijouyeh</cp:lastModifiedBy>
  <cp:revision>4</cp:revision>
  <cp:lastPrinted>2025-02-25T13:43:00Z</cp:lastPrinted>
  <dcterms:created xsi:type="dcterms:W3CDTF">2025-02-25T13:43:00Z</dcterms:created>
  <dcterms:modified xsi:type="dcterms:W3CDTF">2025-03-04T13:33:00Z</dcterms:modified>
  <dc:language>en-US</dc:language>
</cp:coreProperties>
</file>